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7A" w:rsidRDefault="004D0A9D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A9D">
        <w:rPr>
          <w:rFonts w:ascii="Times New Roman" w:hAnsi="Times New Roman" w:cs="Times New Roman"/>
          <w:color w:val="FF0000"/>
          <w:sz w:val="40"/>
          <w:szCs w:val="40"/>
        </w:rPr>
        <w:t>Jose Gomez</w:t>
      </w:r>
    </w:p>
    <w:p w:rsidR="004D0A9D" w:rsidRDefault="004D0A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400 W. Orangethope. Ave A</w:t>
      </w:r>
      <w:r w:rsidR="0066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pt 211 A, Fullerton, CA, 92832 </w:t>
      </w:r>
      <w:proofErr w:type="gramStart"/>
      <w:r w:rsidR="0066597A">
        <w:rPr>
          <w:rFonts w:ascii="Times New Roman" w:hAnsi="Times New Roman" w:cs="Times New Roman"/>
          <w:color w:val="000000" w:themeColor="text1"/>
          <w:sz w:val="24"/>
          <w:szCs w:val="24"/>
        </w:rPr>
        <w:t>|(</w:t>
      </w:r>
      <w:proofErr w:type="gramEnd"/>
      <w:r w:rsidR="00665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H) (714)-525-2696|(M) (562) 455-0397| </w:t>
      </w:r>
      <w:r w:rsidR="00205AFB">
        <w:rPr>
          <w:rFonts w:ascii="Times New Roman" w:hAnsi="Times New Roman" w:cs="Times New Roman"/>
          <w:sz w:val="24"/>
          <w:szCs w:val="24"/>
        </w:rPr>
        <w:t>gomezj642@yahoo.com</w:t>
      </w:r>
      <w:bookmarkStart w:id="0" w:name="_GoBack"/>
      <w:bookmarkEnd w:id="0"/>
    </w:p>
    <w:p w:rsidR="0066597A" w:rsidRDefault="0066597A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66597A">
        <w:rPr>
          <w:rFonts w:ascii="Times New Roman" w:hAnsi="Times New Roman" w:cs="Times New Roman"/>
          <w:color w:val="C00000"/>
          <w:sz w:val="32"/>
          <w:szCs w:val="32"/>
        </w:rPr>
        <w:t>Professional Summary</w:t>
      </w: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Angelo’s &amp; </w:t>
      </w:r>
      <w:r w:rsidR="00910A63">
        <w:rPr>
          <w:rFonts w:ascii="Times New Roman" w:hAnsi="Times New Roman" w:cs="Times New Roman"/>
          <w:color w:val="000000" w:themeColor="text1"/>
          <w:sz w:val="24"/>
          <w:szCs w:val="24"/>
        </w:rPr>
        <w:t>Vinci 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bringing a strong work ethic, interpersonal skills and customer service knowledge. Fluent in Spanish &amp; English. Angelo’s &amp; Vinci’s </w:t>
      </w:r>
      <w:r w:rsidR="00910A63">
        <w:rPr>
          <w:rFonts w:ascii="Times New Roman" w:hAnsi="Times New Roman" w:cs="Times New Roman"/>
          <w:color w:val="000000" w:themeColor="text1"/>
          <w:sz w:val="24"/>
          <w:szCs w:val="24"/>
        </w:rPr>
        <w:t>Restaurant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highly effective at anticipating and accommodating customer needs. Friendly, punctual and enthusiastic team player.</w:t>
      </w:r>
    </w:p>
    <w:p w:rsidR="0066597A" w:rsidRPr="004005B4" w:rsidRDefault="0066597A" w:rsidP="004005B4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66597A">
        <w:rPr>
          <w:rFonts w:ascii="Times New Roman" w:hAnsi="Times New Roman" w:cs="Times New Roman"/>
          <w:color w:val="C00000"/>
          <w:sz w:val="32"/>
          <w:szCs w:val="32"/>
        </w:rPr>
        <w:t>Skills</w:t>
      </w:r>
    </w:p>
    <w:p w:rsidR="004005B4" w:rsidRPr="004005B4" w:rsidRDefault="0066597A" w:rsidP="00400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Committed team player</w:t>
      </w:r>
    </w:p>
    <w:p w:rsidR="0066597A" w:rsidRDefault="0066597A" w:rsidP="00665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High energy</w:t>
      </w:r>
    </w:p>
    <w:p w:rsidR="004005B4" w:rsidRPr="00BF3E7D" w:rsidRDefault="004005B4" w:rsidP="00BF3E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Thrives in fast-paced environment</w:t>
      </w:r>
    </w:p>
    <w:p w:rsidR="004005B4" w:rsidRDefault="004005B4" w:rsidP="00400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Cash handling expert</w:t>
      </w:r>
    </w:p>
    <w:p w:rsidR="00BF3E7D" w:rsidRDefault="00BF3E7D" w:rsidP="00400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 Window’s proficient </w:t>
      </w:r>
    </w:p>
    <w:p w:rsidR="00BF3E7D" w:rsidRDefault="00BF3E7D" w:rsidP="00400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Exceptional communication skills</w:t>
      </w:r>
    </w:p>
    <w:p w:rsidR="004005B4" w:rsidRDefault="00BF3E7D" w:rsidP="00400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Creative problem solver</w:t>
      </w:r>
      <w:r w:rsidR="004005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9062B" w:rsidRDefault="00DB6AEB" w:rsidP="001C7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Safe driver in adverse conditions</w:t>
      </w:r>
    </w:p>
    <w:p w:rsidR="00EB0CFA" w:rsidRPr="001C73EB" w:rsidRDefault="00EB0CFA" w:rsidP="001C7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Strong work ethic</w:t>
      </w:r>
    </w:p>
    <w:p w:rsidR="00EB0CFA" w:rsidRDefault="004005B4" w:rsidP="004005B4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4005B4">
        <w:rPr>
          <w:rFonts w:ascii="Times New Roman" w:hAnsi="Times New Roman" w:cs="Times New Roman"/>
          <w:color w:val="C00000"/>
          <w:sz w:val="32"/>
          <w:szCs w:val="32"/>
        </w:rPr>
        <w:t>Work History</w:t>
      </w:r>
    </w:p>
    <w:p w:rsidR="00AE29C0" w:rsidRDefault="00AE29C0" w:rsidP="004005B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Buzzer/Food Runner 2014</w:t>
      </w:r>
    </w:p>
    <w:p w:rsidR="00AE29C0" w:rsidRDefault="00AE29C0" w:rsidP="004005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Al Forno Café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C277A4">
        <w:rPr>
          <w:rFonts w:ascii="Times New Roman" w:hAnsi="Times New Roman" w:cs="Times New Roman"/>
          <w:color w:val="000000" w:themeColor="text1"/>
          <w:sz w:val="24"/>
          <w:szCs w:val="24"/>
        </w:rPr>
        <w:t>1525 Mesa Verde E Coast Mesa CA, 92626</w:t>
      </w:r>
    </w:p>
    <w:p w:rsidR="00C277A4" w:rsidRDefault="00C277A4" w:rsidP="00C27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Served bread upon guest arrival &amp; water. </w:t>
      </w:r>
    </w:p>
    <w:p w:rsidR="00C277A4" w:rsidRDefault="00C277A4" w:rsidP="00C27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Made sure that tables, chairs, &amp; area kept clean before and after guests.</w:t>
      </w:r>
    </w:p>
    <w:p w:rsidR="00C277A4" w:rsidRDefault="00C277A4" w:rsidP="00C27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Restocked cleaning supplies &amp; kept silver wear washed/folded into napkins efficiently.</w:t>
      </w:r>
    </w:p>
    <w:p w:rsidR="00C277A4" w:rsidRDefault="00C277A4" w:rsidP="00C27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Corked wine bottles for guests.</w:t>
      </w:r>
    </w:p>
    <w:p w:rsidR="00C277A4" w:rsidRDefault="00C277A4" w:rsidP="00C27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Picked up after guests &amp; buzzed the entire café</w:t>
      </w:r>
      <w:r w:rsidR="00E56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times in quick orderly manner.</w:t>
      </w:r>
    </w:p>
    <w:p w:rsidR="00E5638A" w:rsidRPr="00C277A4" w:rsidRDefault="00E5638A" w:rsidP="00C277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Mopped floors &amp; organized chairs to be ready the next morning. </w:t>
      </w:r>
    </w:p>
    <w:p w:rsidR="00AE29C0" w:rsidRDefault="00AE29C0" w:rsidP="004005B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B0CFA" w:rsidRDefault="00EB0CFA" w:rsidP="004005B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Sales Representative 2014</w:t>
      </w:r>
    </w:p>
    <w:p w:rsidR="00EB0CFA" w:rsidRDefault="00461F99" w:rsidP="004005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Nu Image Marketing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1271 N. Tustin. Ave, Anaheim, CA, 92807</w:t>
      </w:r>
    </w:p>
    <w:p w:rsidR="00461F99" w:rsidRDefault="00461F99" w:rsidP="00461F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Promoted AT&amp;T </w:t>
      </w:r>
      <w:r w:rsidR="00AE29C0">
        <w:rPr>
          <w:rFonts w:ascii="Times New Roman" w:hAnsi="Times New Roman" w:cs="Times New Roman"/>
          <w:color w:val="000000" w:themeColor="text1"/>
          <w:sz w:val="24"/>
          <w:szCs w:val="24"/>
        </w:rPr>
        <w:t>Company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fiber optics to neighborhood areas in different cities.</w:t>
      </w:r>
    </w:p>
    <w:p w:rsidR="00461F99" w:rsidRDefault="00461F99" w:rsidP="00461F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Studied how to interact with clients to discuss the changes that were being made in their area &amp; helped out with any questions or comments </w:t>
      </w:r>
    </w:p>
    <w:p w:rsidR="00AE29C0" w:rsidRDefault="00461F99" w:rsidP="00461F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Signe</w:t>
      </w:r>
      <w:r w:rsidR="00AE2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customers up &amp; helped them out through the entire </w:t>
      </w:r>
      <w:r w:rsidR="00CD6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461F99" w:rsidRPr="00461F99" w:rsidRDefault="00AE29C0" w:rsidP="00461F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Helped people save money by giving the best deal package to their convenience </w:t>
      </w:r>
      <w:r w:rsidR="0046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05B4" w:rsidRPr="00395E60" w:rsidRDefault="004005B4" w:rsidP="004005B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95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Imprint Tester</w:t>
      </w:r>
      <w:r w:rsidR="00D0565E" w:rsidRPr="00395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2013</w:t>
      </w:r>
    </w:p>
    <w:p w:rsidR="004005B4" w:rsidRDefault="004005B4" w:rsidP="004005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E60">
        <w:rPr>
          <w:rFonts w:ascii="Times New Roman" w:hAnsi="Times New Roman" w:cs="Times New Roman"/>
          <w:b/>
          <w:sz w:val="24"/>
          <w:szCs w:val="24"/>
          <w:u w:val="single"/>
        </w:rPr>
        <w:t>Foxconn</w:t>
      </w:r>
      <w:r w:rsidR="00395E60" w:rsidRPr="00395E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105 S. Puente St. Brea, CA, 92821</w:t>
      </w:r>
    </w:p>
    <w:p w:rsidR="004005B4" w:rsidRDefault="004005B4" w:rsidP="004005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Performed preliminary, in progress, hidden damage and final product inspections. </w:t>
      </w:r>
    </w:p>
    <w:p w:rsidR="004005B4" w:rsidRDefault="004005B4" w:rsidP="004005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Inspected outbound shipments and conducted random sampling to ensure product quality.</w:t>
      </w:r>
    </w:p>
    <w:p w:rsidR="004005B4" w:rsidRDefault="004005B4" w:rsidP="004005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Maintained a high standard of work</w:t>
      </w:r>
      <w:r w:rsidR="00241A64">
        <w:rPr>
          <w:rFonts w:ascii="Times New Roman" w:hAnsi="Times New Roman" w:cs="Times New Roman"/>
          <w:color w:val="000000" w:themeColor="text1"/>
          <w:sz w:val="24"/>
          <w:szCs w:val="24"/>
        </w:rPr>
        <w:t>manship by using only approved data, materials, tools and test equipment.</w:t>
      </w:r>
    </w:p>
    <w:p w:rsidR="00241A64" w:rsidRDefault="00241A64" w:rsidP="004005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Identified and helped resolve non-comforting product issues. </w:t>
      </w:r>
    </w:p>
    <w:p w:rsidR="00241A64" w:rsidRDefault="00241A64" w:rsidP="004005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Discarded and rejected products, materials and equipment that did not meet specifications. </w:t>
      </w:r>
    </w:p>
    <w:p w:rsidR="00241A64" w:rsidRPr="00395E60" w:rsidRDefault="00241A64" w:rsidP="00241A6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95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Driver helper</w:t>
      </w:r>
      <w:r w:rsidR="00D0565E" w:rsidRPr="00395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2013</w:t>
      </w:r>
    </w:p>
    <w:p w:rsidR="00241A64" w:rsidRDefault="00241A64" w:rsidP="00241A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United Parcel Service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Anaheim, CA </w:t>
      </w:r>
    </w:p>
    <w:p w:rsidR="00241A64" w:rsidRDefault="00241A64" w:rsidP="0024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Verified each delivery against shipping instructions before delivering to customers.</w:t>
      </w:r>
    </w:p>
    <w:p w:rsidR="00241A64" w:rsidRDefault="00241A64" w:rsidP="0024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Loaded truck and properly secured items to prevent damage during transportation.</w:t>
      </w:r>
    </w:p>
    <w:p w:rsidR="00241A64" w:rsidRDefault="00241A64" w:rsidP="0024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Completed on-time deliveries by choosing the best and most efficient routes.</w:t>
      </w:r>
    </w:p>
    <w:p w:rsidR="00241A64" w:rsidRDefault="00241A64" w:rsidP="0024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Created and submitted delivery and DOT logs </w:t>
      </w:r>
    </w:p>
    <w:p w:rsidR="00241A64" w:rsidRDefault="00241A64" w:rsidP="00241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Answered customer questions regarding delivery promptly and accurately </w:t>
      </w:r>
    </w:p>
    <w:p w:rsidR="00395E60" w:rsidRPr="00395E60" w:rsidRDefault="00241A64" w:rsidP="00395E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Established and maintained excellent customer relationships. </w:t>
      </w:r>
    </w:p>
    <w:p w:rsidR="00395E60" w:rsidRPr="00395E60" w:rsidRDefault="00395E60" w:rsidP="00D0565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5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Cashier</w:t>
      </w:r>
    </w:p>
    <w:p w:rsidR="00395E60" w:rsidRDefault="00D0565E" w:rsidP="00D0565E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95E6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Angelo’s &amp; Vinci’s Ristorante</w:t>
      </w:r>
      <w:r w:rsidRPr="00395E6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 Fullerton, CA 2010-13</w:t>
      </w:r>
    </w:p>
    <w:p w:rsidR="00395E60" w:rsidRPr="00395E60" w:rsidRDefault="00395E60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Answered telephone calls and responded to inquires</w:t>
      </w:r>
    </w:p>
    <w:p w:rsidR="00395E60" w:rsidRPr="00BB7C06" w:rsidRDefault="00BB7C06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Cleaned and organized eating, service, and kitchen area’s</w:t>
      </w:r>
    </w:p>
    <w:p w:rsidR="00BB7C06" w:rsidRPr="00BB7C06" w:rsidRDefault="00BB7C06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Performed all transactions in a cordial, efficient, and professional manner</w:t>
      </w:r>
    </w:p>
    <w:p w:rsidR="00BB7C06" w:rsidRPr="00BB7C06" w:rsidRDefault="00BB7C06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Prepared daily food items, and cooked simple foods and beverages</w:t>
      </w:r>
    </w:p>
    <w:p w:rsidR="00BB7C06" w:rsidRPr="00BB7C06" w:rsidRDefault="00BB7C06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Stocked service stations with items such as ice, napkins, and straws</w:t>
      </w:r>
    </w:p>
    <w:p w:rsidR="00B665A4" w:rsidRPr="00B665A4" w:rsidRDefault="00B665A4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Communicated with other kitchen team members to ensure food was prepared on time and correctly</w:t>
      </w:r>
    </w:p>
    <w:p w:rsidR="00B665A4" w:rsidRPr="00B665A4" w:rsidRDefault="00B665A4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Mopped floors and cleaned walk-in refrigerators and storage areas</w:t>
      </w:r>
    </w:p>
    <w:p w:rsidR="00B665A4" w:rsidRPr="00B665A4" w:rsidRDefault="00B665A4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Operated large –volume cooking equipment such as grills, deep-fat fryers, and griddles</w:t>
      </w:r>
    </w:p>
    <w:p w:rsidR="00BB7C06" w:rsidRPr="00395E60" w:rsidRDefault="00B665A4" w:rsidP="00395E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Bussed tables, cleared, cleaned and set tables in a quiet and efficient manner   </w:t>
      </w:r>
    </w:p>
    <w:p w:rsidR="00241A64" w:rsidRDefault="00241A64" w:rsidP="00241A64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241A64">
        <w:rPr>
          <w:rFonts w:ascii="Times New Roman" w:hAnsi="Times New Roman" w:cs="Times New Roman"/>
          <w:color w:val="C00000"/>
          <w:sz w:val="32"/>
          <w:szCs w:val="32"/>
        </w:rPr>
        <w:t>Education</w:t>
      </w:r>
    </w:p>
    <w:p w:rsidR="008124B0" w:rsidRDefault="008124B0" w:rsidP="00241A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High School Diploma</w:t>
      </w:r>
      <w:r w:rsidR="00D0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DE1079">
        <w:rPr>
          <w:rFonts w:ascii="Times New Roman" w:hAnsi="Times New Roman" w:cs="Times New Roman"/>
          <w:color w:val="000000" w:themeColor="text1"/>
          <w:sz w:val="24"/>
          <w:szCs w:val="24"/>
        </w:rPr>
        <w:t>GED/High School Diploma</w:t>
      </w:r>
    </w:p>
    <w:p w:rsidR="00E5638A" w:rsidRPr="00E5638A" w:rsidRDefault="008124B0" w:rsidP="00241A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Fullerton Joint Union High School</w:t>
      </w:r>
      <w:r w:rsidR="00D0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 E. </w:t>
      </w:r>
      <w:r w:rsidR="00910A63">
        <w:rPr>
          <w:rFonts w:ascii="Times New Roman" w:hAnsi="Times New Roman" w:cs="Times New Roman"/>
          <w:color w:val="000000" w:themeColor="text1"/>
          <w:sz w:val="24"/>
          <w:szCs w:val="24"/>
        </w:rPr>
        <w:t>Chapman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Ave, Fullerton, CA, 92832</w:t>
      </w:r>
    </w:p>
    <w:p w:rsidR="00DE1079" w:rsidRPr="008124B0" w:rsidRDefault="00DE1079" w:rsidP="00241A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4B0" w:rsidRPr="008124B0" w:rsidRDefault="008124B0" w:rsidP="00241A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5B4" w:rsidRPr="004005B4" w:rsidRDefault="004005B4" w:rsidP="004005B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Default="006659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97A" w:rsidRPr="0066597A" w:rsidRDefault="0066597A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4D0A9D" w:rsidRPr="004D0A9D" w:rsidRDefault="004D0A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0A9D" w:rsidRPr="004D0A9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8A" w:rsidRDefault="00B26E8A" w:rsidP="004D0A9D">
      <w:pPr>
        <w:spacing w:after="0" w:line="240" w:lineRule="auto"/>
      </w:pPr>
      <w:r>
        <w:separator/>
      </w:r>
    </w:p>
  </w:endnote>
  <w:endnote w:type="continuationSeparator" w:id="0">
    <w:p w:rsidR="00B26E8A" w:rsidRDefault="00B26E8A" w:rsidP="004D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8A" w:rsidRDefault="00B26E8A" w:rsidP="004D0A9D">
      <w:pPr>
        <w:spacing w:after="0" w:line="240" w:lineRule="auto"/>
      </w:pPr>
      <w:r>
        <w:separator/>
      </w:r>
    </w:p>
  </w:footnote>
  <w:footnote w:type="continuationSeparator" w:id="0">
    <w:p w:rsidR="00B26E8A" w:rsidRDefault="00B26E8A" w:rsidP="004D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F03E1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B385A893BBF449B4AB776239E7DF6CF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F03E1B" w:rsidRDefault="00F03E1B" w:rsidP="00F20381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Diversity Experience Service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6078552E3B3D44748D497CDF79D62E2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F03E1B" w:rsidRDefault="00F03E1B" w:rsidP="004D0A9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</w:t>
              </w:r>
            </w:p>
          </w:tc>
        </w:sdtContent>
      </w:sdt>
    </w:tr>
  </w:tbl>
  <w:p w:rsidR="00F03E1B" w:rsidRDefault="00F03E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383"/>
    <w:multiLevelType w:val="hybridMultilevel"/>
    <w:tmpl w:val="6DD8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D77F3"/>
    <w:multiLevelType w:val="hybridMultilevel"/>
    <w:tmpl w:val="FBD8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77CFA"/>
    <w:multiLevelType w:val="hybridMultilevel"/>
    <w:tmpl w:val="B154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6277F"/>
    <w:multiLevelType w:val="hybridMultilevel"/>
    <w:tmpl w:val="E54C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754E0"/>
    <w:multiLevelType w:val="hybridMultilevel"/>
    <w:tmpl w:val="C9A6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2550E"/>
    <w:multiLevelType w:val="hybridMultilevel"/>
    <w:tmpl w:val="67DA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9D"/>
    <w:rsid w:val="000E5C95"/>
    <w:rsid w:val="001C73EB"/>
    <w:rsid w:val="00205AFB"/>
    <w:rsid w:val="0023194E"/>
    <w:rsid w:val="00241A64"/>
    <w:rsid w:val="00395E60"/>
    <w:rsid w:val="004005B4"/>
    <w:rsid w:val="00461F99"/>
    <w:rsid w:val="004D0A9D"/>
    <w:rsid w:val="0066597A"/>
    <w:rsid w:val="008124B0"/>
    <w:rsid w:val="00910A63"/>
    <w:rsid w:val="00A142EA"/>
    <w:rsid w:val="00A77A70"/>
    <w:rsid w:val="00AE29C0"/>
    <w:rsid w:val="00B15155"/>
    <w:rsid w:val="00B26E8A"/>
    <w:rsid w:val="00B665A4"/>
    <w:rsid w:val="00B9062B"/>
    <w:rsid w:val="00BB7C06"/>
    <w:rsid w:val="00BF3E7D"/>
    <w:rsid w:val="00C277A4"/>
    <w:rsid w:val="00CD6706"/>
    <w:rsid w:val="00D0565E"/>
    <w:rsid w:val="00DB6AEB"/>
    <w:rsid w:val="00DE1079"/>
    <w:rsid w:val="00E36E6E"/>
    <w:rsid w:val="00E44DE6"/>
    <w:rsid w:val="00E5638A"/>
    <w:rsid w:val="00EB0CFA"/>
    <w:rsid w:val="00F03E1B"/>
    <w:rsid w:val="00F20381"/>
    <w:rsid w:val="00F8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A9D"/>
  </w:style>
  <w:style w:type="paragraph" w:styleId="Footer">
    <w:name w:val="footer"/>
    <w:basedOn w:val="Normal"/>
    <w:link w:val="FooterChar"/>
    <w:uiPriority w:val="99"/>
    <w:unhideWhenUsed/>
    <w:rsid w:val="004D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9D"/>
  </w:style>
  <w:style w:type="paragraph" w:styleId="BalloonText">
    <w:name w:val="Balloon Text"/>
    <w:basedOn w:val="Normal"/>
    <w:link w:val="BalloonTextChar"/>
    <w:uiPriority w:val="99"/>
    <w:semiHidden/>
    <w:unhideWhenUsed/>
    <w:rsid w:val="004D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A9D"/>
  </w:style>
  <w:style w:type="paragraph" w:styleId="Footer">
    <w:name w:val="footer"/>
    <w:basedOn w:val="Normal"/>
    <w:link w:val="FooterChar"/>
    <w:uiPriority w:val="99"/>
    <w:unhideWhenUsed/>
    <w:rsid w:val="004D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9D"/>
  </w:style>
  <w:style w:type="paragraph" w:styleId="BalloonText">
    <w:name w:val="Balloon Text"/>
    <w:basedOn w:val="Normal"/>
    <w:link w:val="BalloonTextChar"/>
    <w:uiPriority w:val="99"/>
    <w:semiHidden/>
    <w:unhideWhenUsed/>
    <w:rsid w:val="004D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A893BBF449B4AB776239E7DF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9C50-69E9-43F6-85E5-AD2B31249A55}"/>
      </w:docPartPr>
      <w:docPartBody>
        <w:p w:rsidR="00FE376B" w:rsidRDefault="00524217" w:rsidP="00524217">
          <w:pPr>
            <w:pStyle w:val="B385A893BBF449B4AB776239E7DF6CF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6078552E3B3D44748D497CDF79D62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12F3-8970-491C-97B7-C3B6846EABAA}"/>
      </w:docPartPr>
      <w:docPartBody>
        <w:p w:rsidR="00FE376B" w:rsidRDefault="00524217" w:rsidP="00524217">
          <w:pPr>
            <w:pStyle w:val="6078552E3B3D44748D497CDF79D62E2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17"/>
    <w:rsid w:val="002238B0"/>
    <w:rsid w:val="002E1E84"/>
    <w:rsid w:val="00524217"/>
    <w:rsid w:val="00586BF5"/>
    <w:rsid w:val="00686B95"/>
    <w:rsid w:val="00A27B6E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A893BBF449B4AB776239E7DF6CFF">
    <w:name w:val="B385A893BBF449B4AB776239E7DF6CFF"/>
    <w:rsid w:val="00524217"/>
  </w:style>
  <w:style w:type="paragraph" w:customStyle="1" w:styleId="6078552E3B3D44748D497CDF79D62E2B">
    <w:name w:val="6078552E3B3D44748D497CDF79D62E2B"/>
    <w:rsid w:val="005242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A893BBF449B4AB776239E7DF6CFF">
    <w:name w:val="B385A893BBF449B4AB776239E7DF6CFF"/>
    <w:rsid w:val="00524217"/>
  </w:style>
  <w:style w:type="paragraph" w:customStyle="1" w:styleId="6078552E3B3D44748D497CDF79D62E2B">
    <w:name w:val="6078552E3B3D44748D497CDF79D62E2B"/>
    <w:rsid w:val="00524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Experience Service</vt:lpstr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Experience Service</dc:title>
  <dc:creator>chris</dc:creator>
  <cp:lastModifiedBy>CHRIS</cp:lastModifiedBy>
  <cp:revision>2</cp:revision>
  <dcterms:created xsi:type="dcterms:W3CDTF">2014-08-08T01:16:00Z</dcterms:created>
  <dcterms:modified xsi:type="dcterms:W3CDTF">2014-08-08T01:16:00Z</dcterms:modified>
</cp:coreProperties>
</file>